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96" w:rsidRDefault="00C84C96" w:rsidP="00C84C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</w:t>
      </w:r>
      <w:r w:rsidR="00DC5841">
        <w:rPr>
          <w:rFonts w:ascii="Times New Roman" w:hAnsi="Times New Roman"/>
          <w:sz w:val="28"/>
          <w:szCs w:val="28"/>
        </w:rPr>
        <w:t>«Ай - да, мячик!»</w:t>
      </w:r>
    </w:p>
    <w:p w:rsidR="00C84C96" w:rsidRDefault="00C84C96" w:rsidP="00C84C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 НОД:</w:t>
      </w:r>
      <w:r>
        <w:rPr>
          <w:rFonts w:ascii="Times New Roman" w:hAnsi="Times New Roman"/>
          <w:sz w:val="28"/>
          <w:szCs w:val="28"/>
        </w:rPr>
        <w:t xml:space="preserve"> Спортивное развлечение </w:t>
      </w:r>
      <w:r w:rsidR="00DC5841">
        <w:rPr>
          <w:rFonts w:ascii="Times New Roman" w:hAnsi="Times New Roman"/>
          <w:sz w:val="28"/>
          <w:szCs w:val="28"/>
        </w:rPr>
        <w:t>на прогулке осенью для малышей.</w:t>
      </w:r>
    </w:p>
    <w:p w:rsidR="00C84C96" w:rsidRDefault="00C84C96" w:rsidP="00C84C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НОД:</w:t>
      </w:r>
      <w:r>
        <w:rPr>
          <w:rFonts w:ascii="Times New Roman" w:hAnsi="Times New Roman"/>
          <w:sz w:val="28"/>
          <w:szCs w:val="28"/>
        </w:rPr>
        <w:t xml:space="preserve"> </w:t>
      </w:r>
      <w:r w:rsidR="00DC5841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приобретенных знаний и умений.</w:t>
      </w:r>
    </w:p>
    <w:p w:rsidR="00C84C96" w:rsidRDefault="00C84C96" w:rsidP="00C84C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DC5841">
        <w:rPr>
          <w:rFonts w:ascii="Times New Roman" w:hAnsi="Times New Roman"/>
          <w:sz w:val="28"/>
          <w:szCs w:val="28"/>
        </w:rPr>
        <w:t>Развивать у детей интерес к играм с мячом. Приобщить малышей</w:t>
      </w:r>
      <w:r>
        <w:rPr>
          <w:rFonts w:ascii="Times New Roman" w:hAnsi="Times New Roman"/>
          <w:sz w:val="28"/>
          <w:szCs w:val="28"/>
        </w:rPr>
        <w:t xml:space="preserve"> к здоровому образу жизни.</w:t>
      </w:r>
    </w:p>
    <w:p w:rsidR="00C84C96" w:rsidRDefault="00C84C96" w:rsidP="00C84C9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C84C96" w:rsidRDefault="00C84C96" w:rsidP="00C84C96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Развивающие:</w:t>
      </w:r>
    </w:p>
    <w:p w:rsidR="00C84C96" w:rsidRDefault="00C84C96" w:rsidP="00C84C9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умений и навыков: </w:t>
      </w:r>
      <w:r w:rsidR="00DC5841">
        <w:rPr>
          <w:rFonts w:ascii="Times New Roman" w:hAnsi="Times New Roman"/>
          <w:sz w:val="28"/>
          <w:szCs w:val="28"/>
        </w:rPr>
        <w:t xml:space="preserve">координации движений, </w:t>
      </w:r>
      <w:r>
        <w:rPr>
          <w:rFonts w:ascii="Times New Roman" w:hAnsi="Times New Roman"/>
          <w:sz w:val="28"/>
          <w:szCs w:val="28"/>
        </w:rPr>
        <w:t xml:space="preserve">умения </w:t>
      </w:r>
      <w:r w:rsidR="00DC5841">
        <w:rPr>
          <w:rFonts w:ascii="Times New Roman" w:hAnsi="Times New Roman"/>
          <w:sz w:val="28"/>
          <w:szCs w:val="28"/>
        </w:rPr>
        <w:t>бросать мяч в цель, подпрыгивать, строиться в круг, шагать ритмично, кружиться, бросать мяч от груди и ловить его, взаимодействовать в игре, звукоподражания.</w:t>
      </w:r>
    </w:p>
    <w:p w:rsidR="00C84C96" w:rsidRDefault="00C84C96" w:rsidP="00C84C9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психических процессов: внимания, воображения, </w:t>
      </w:r>
      <w:r w:rsidR="00DC5841">
        <w:rPr>
          <w:rFonts w:ascii="Times New Roman" w:hAnsi="Times New Roman"/>
          <w:sz w:val="28"/>
          <w:szCs w:val="28"/>
        </w:rPr>
        <w:t xml:space="preserve">мышления, </w:t>
      </w:r>
      <w:r>
        <w:rPr>
          <w:rFonts w:ascii="Times New Roman" w:hAnsi="Times New Roman"/>
          <w:sz w:val="28"/>
          <w:szCs w:val="28"/>
        </w:rPr>
        <w:t xml:space="preserve">активной речи, </w:t>
      </w:r>
      <w:r w:rsidR="00DC5841">
        <w:rPr>
          <w:rFonts w:ascii="Times New Roman" w:hAnsi="Times New Roman"/>
          <w:sz w:val="28"/>
          <w:szCs w:val="28"/>
        </w:rPr>
        <w:t>устойчивого положительного эмоционального состояния</w:t>
      </w:r>
      <w:r>
        <w:rPr>
          <w:rFonts w:ascii="Times New Roman" w:hAnsi="Times New Roman"/>
          <w:sz w:val="28"/>
          <w:szCs w:val="28"/>
        </w:rPr>
        <w:t>.</w:t>
      </w:r>
    </w:p>
    <w:p w:rsidR="00C84C96" w:rsidRDefault="00C84C96" w:rsidP="00C84C9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личностных качеств: физической активности, </w:t>
      </w:r>
      <w:r w:rsidR="00DC5841">
        <w:rPr>
          <w:rFonts w:ascii="Times New Roman" w:hAnsi="Times New Roman"/>
          <w:sz w:val="28"/>
          <w:szCs w:val="28"/>
        </w:rPr>
        <w:t>желание делать зарядку, ловкости, быстроты, стремления быть первым</w:t>
      </w:r>
      <w:r>
        <w:rPr>
          <w:rFonts w:ascii="Times New Roman" w:hAnsi="Times New Roman"/>
          <w:sz w:val="28"/>
          <w:szCs w:val="28"/>
        </w:rPr>
        <w:t>.</w:t>
      </w:r>
    </w:p>
    <w:p w:rsidR="00C84C96" w:rsidRDefault="00C84C96" w:rsidP="00C84C96">
      <w:pPr>
        <w:ind w:left="360" w:firstLine="3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Обучающая</w:t>
      </w:r>
      <w:r>
        <w:rPr>
          <w:rFonts w:ascii="Times New Roman" w:hAnsi="Times New Roman"/>
          <w:sz w:val="28"/>
          <w:szCs w:val="28"/>
        </w:rPr>
        <w:t xml:space="preserve"> – формирование представления об </w:t>
      </w:r>
      <w:r w:rsidR="00DC5841">
        <w:rPr>
          <w:rFonts w:ascii="Times New Roman" w:hAnsi="Times New Roman"/>
          <w:sz w:val="28"/>
          <w:szCs w:val="28"/>
        </w:rPr>
        <w:t>осенних изменениях в природе, об игре в волейбол.</w:t>
      </w:r>
    </w:p>
    <w:p w:rsidR="00C84C96" w:rsidRDefault="00C84C96" w:rsidP="00C84C9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Воспитывающая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DC5841">
        <w:rPr>
          <w:rFonts w:ascii="Times New Roman" w:hAnsi="Times New Roman"/>
          <w:sz w:val="28"/>
          <w:szCs w:val="28"/>
        </w:rPr>
        <w:t>культуры поведения при встрече, прощании, при необходимости поблагодарить</w:t>
      </w:r>
      <w:r>
        <w:rPr>
          <w:rFonts w:ascii="Times New Roman" w:hAnsi="Times New Roman"/>
          <w:sz w:val="28"/>
          <w:szCs w:val="28"/>
        </w:rPr>
        <w:t>.</w:t>
      </w:r>
    </w:p>
    <w:p w:rsidR="00C84C96" w:rsidRDefault="00C84C96" w:rsidP="00C84C96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Литературный ряд</w:t>
      </w:r>
      <w:r>
        <w:rPr>
          <w:rFonts w:ascii="Times New Roman" w:hAnsi="Times New Roman"/>
          <w:sz w:val="28"/>
          <w:szCs w:val="28"/>
        </w:rPr>
        <w:t xml:space="preserve">: </w:t>
      </w:r>
      <w:r w:rsidR="00DC5841">
        <w:rPr>
          <w:rFonts w:ascii="Times New Roman" w:hAnsi="Times New Roman"/>
          <w:sz w:val="28"/>
          <w:szCs w:val="28"/>
        </w:rPr>
        <w:t>Стишки: «Зайка по лесу ходил», «Мяч» (круглый, мягкий, полосатый), «Зайкина зарядка», «Ай-да, мячик», «Продолжается веселье», «Топ-топ, топотушки», «Мы играем в паровоз».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84C96" w:rsidRDefault="00C84C96" w:rsidP="00C84C96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Музыкальный ряд</w:t>
      </w:r>
      <w:r>
        <w:rPr>
          <w:rFonts w:ascii="Times New Roman" w:hAnsi="Times New Roman"/>
          <w:sz w:val="28"/>
          <w:szCs w:val="28"/>
        </w:rPr>
        <w:t xml:space="preserve">: </w:t>
      </w:r>
      <w:r w:rsidR="00DC5841">
        <w:rPr>
          <w:rFonts w:ascii="Times New Roman" w:hAnsi="Times New Roman"/>
          <w:sz w:val="28"/>
          <w:szCs w:val="28"/>
        </w:rPr>
        <w:t>веселая детская мелодия</w:t>
      </w:r>
      <w:r>
        <w:rPr>
          <w:rFonts w:ascii="Times New Roman" w:hAnsi="Times New Roman"/>
          <w:sz w:val="28"/>
          <w:szCs w:val="28"/>
        </w:rPr>
        <w:t>.</w:t>
      </w:r>
    </w:p>
    <w:p w:rsidR="00C84C96" w:rsidRDefault="00C84C96" w:rsidP="00C84C96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Зрительный ряд: </w:t>
      </w:r>
      <w:r>
        <w:rPr>
          <w:rFonts w:ascii="Times New Roman" w:hAnsi="Times New Roman"/>
          <w:sz w:val="28"/>
          <w:szCs w:val="28"/>
        </w:rPr>
        <w:t>герой заяц (</w:t>
      </w:r>
      <w:r w:rsidR="00DC5841">
        <w:rPr>
          <w:rFonts w:ascii="Times New Roman" w:hAnsi="Times New Roman"/>
          <w:sz w:val="28"/>
          <w:szCs w:val="28"/>
        </w:rPr>
        <w:t>взрослый</w:t>
      </w:r>
      <w:r>
        <w:rPr>
          <w:rFonts w:ascii="Times New Roman" w:hAnsi="Times New Roman"/>
          <w:sz w:val="28"/>
          <w:szCs w:val="28"/>
        </w:rPr>
        <w:t>)</w:t>
      </w:r>
      <w:r w:rsidR="00DC5841">
        <w:rPr>
          <w:rFonts w:ascii="Times New Roman" w:hAnsi="Times New Roman"/>
          <w:sz w:val="28"/>
          <w:szCs w:val="28"/>
        </w:rPr>
        <w:t xml:space="preserve"> в белой шубке</w:t>
      </w:r>
      <w:r>
        <w:rPr>
          <w:rFonts w:ascii="Times New Roman" w:hAnsi="Times New Roman"/>
          <w:sz w:val="28"/>
          <w:szCs w:val="28"/>
        </w:rPr>
        <w:t>.</w:t>
      </w:r>
    </w:p>
    <w:p w:rsidR="00C84C96" w:rsidRDefault="00C84C96" w:rsidP="00C84C96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DC5841">
        <w:rPr>
          <w:rFonts w:ascii="Times New Roman" w:hAnsi="Times New Roman"/>
          <w:sz w:val="28"/>
          <w:szCs w:val="28"/>
        </w:rPr>
        <w:t>корзина с мячами по количеству детей+1(Зайцу), резинки на голову</w:t>
      </w:r>
      <w:r w:rsidR="00430038">
        <w:rPr>
          <w:rFonts w:ascii="Times New Roman" w:hAnsi="Times New Roman"/>
          <w:sz w:val="28"/>
          <w:szCs w:val="28"/>
        </w:rPr>
        <w:t xml:space="preserve"> с картонным изображением мяча по количеству детей, волейбольная сетка, маска паровозика, длинная разноцветная лента, 2 больших массажных мяча, маленькие коробки с фруктовым соком для угощения.</w:t>
      </w:r>
    </w:p>
    <w:p w:rsidR="00C84C96" w:rsidRDefault="00C84C96" w:rsidP="00C84C96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C84C96" w:rsidRDefault="00C84C96" w:rsidP="00C84C96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Лузина Галина Владимировна</w:t>
      </w:r>
    </w:p>
    <w:p w:rsidR="00C84C96" w:rsidRDefault="00C84C96" w:rsidP="00C84C96">
      <w:pPr>
        <w:pStyle w:val="a4"/>
        <w:ind w:left="141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ФИО воспитателя</w:t>
      </w:r>
    </w:p>
    <w:tbl>
      <w:tblPr>
        <w:tblW w:w="1563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8"/>
        <w:gridCol w:w="7369"/>
        <w:gridCol w:w="3401"/>
        <w:gridCol w:w="3418"/>
      </w:tblGrid>
      <w:tr w:rsidR="00C84C96" w:rsidTr="00C84C96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на этап</w:t>
            </w:r>
          </w:p>
        </w:tc>
      </w:tr>
      <w:tr w:rsidR="00C84C96" w:rsidTr="00C84C96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Орг. Момент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«Ай-да, мячик»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/Заяц (взрослый ведущий выбегает) на площадку/</w:t>
            </w:r>
          </w:p>
          <w:p w:rsidR="00430038" w:rsidRDefault="00430038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-Здравствуйте ребятишки! Девчонки и мальчишки! В гости к вам пришел опять! Буду с детками играть!</w:t>
            </w:r>
          </w:p>
          <w:p w:rsidR="00430038" w:rsidRPr="00430038" w:rsidRDefault="00430038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вы хотите поиграть со мной?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/Здороваются, машут руками/</w:t>
            </w: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внимания, воображения.</w:t>
            </w: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культуры поведения.</w:t>
            </w: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эмоций.</w:t>
            </w:r>
          </w:p>
        </w:tc>
      </w:tr>
      <w:tr w:rsidR="00C84C96" w:rsidTr="00C84C96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Зайка по лесу ходил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Шубку серую сменил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красивый белый мех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Чтобы спрятаться от всех.</w:t>
            </w:r>
          </w:p>
          <w:p w:rsidR="00430038" w:rsidRDefault="00430038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-Потрогайте мою шубку, она мягкая, теплая, белая.</w:t>
            </w:r>
          </w:p>
          <w:p w:rsidR="00430038" w:rsidRDefault="00430038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-Скоро наступит зима и выпадет белый снег, а мне будет в этой шубке тепло и легко спрятаться, потому что я такой же как снежок – белый-белый!</w:t>
            </w:r>
          </w:p>
          <w:p w:rsidR="00430038" w:rsidRDefault="00430038" w:rsidP="004300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-Посмотрите, что я вам принес? </w:t>
            </w:r>
            <w:r w:rsidRPr="00430038">
              <w:rPr>
                <w:rFonts w:ascii="Times New Roman" w:hAnsi="Times New Roman"/>
                <w:i/>
                <w:sz w:val="24"/>
                <w:szCs w:val="24"/>
              </w:rPr>
              <w:t>(показывает мяч)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Круглый, мягкий, полосатый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Нравится он всем ребятам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долго он скакать</w:t>
            </w:r>
          </w:p>
          <w:p w:rsidR="00430038" w:rsidRDefault="00430038" w:rsidP="004300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совсем не уставать!</w:t>
            </w:r>
          </w:p>
          <w:p w:rsidR="00430038" w:rsidRDefault="00430038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-Давайте, с мячиком мы сделаем зарядку!</w:t>
            </w:r>
          </w:p>
          <w:p w:rsidR="007519AA" w:rsidRDefault="007519AA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Шагаем на месте, мяч в руках перед собой.</w:t>
            </w:r>
          </w:p>
          <w:p w:rsidR="00AB0E4E" w:rsidRDefault="00AB0E4E" w:rsidP="00AB0E4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полянке в чаще леса</w:t>
            </w:r>
          </w:p>
          <w:p w:rsidR="00AB0E4E" w:rsidRDefault="00AB0E4E" w:rsidP="00AB0E4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 зайчишка интересный</w:t>
            </w:r>
          </w:p>
          <w:p w:rsidR="007519AA" w:rsidRDefault="007519AA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Руки с мячом вытянули вперед, повороты влево-вправо, под стихотворный ритм</w:t>
            </w:r>
          </w:p>
          <w:p w:rsidR="00AB0E4E" w:rsidRDefault="00AB0E4E" w:rsidP="00AB0E4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утрам он по порядку</w:t>
            </w:r>
          </w:p>
          <w:p w:rsidR="00AB0E4E" w:rsidRDefault="00AB0E4E" w:rsidP="00AB0E4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Выполнял всегда зарядку!</w:t>
            </w:r>
          </w:p>
          <w:p w:rsidR="007519AA" w:rsidRDefault="007519AA" w:rsidP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3.Руки с мячом подняли вверх, выполняем наклоны влево-вправо</w:t>
            </w:r>
          </w:p>
          <w:p w:rsidR="00AB0E4E" w:rsidRDefault="00AB0E4E" w:rsidP="00AB0E4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Наклонялся влево-вправо </w:t>
            </w:r>
          </w:p>
          <w:p w:rsidR="00AB0E4E" w:rsidRDefault="00AB0E4E" w:rsidP="00AB0E4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учила его мама.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4.Прыжки на 2 ногах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еще любил скакать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ребятишками играть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5.Приседание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Интересный был зайчишка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 как зайцы все – трусишка!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6.Шагают ритмично за зайцем, мяч в руках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Малыши, малыши, умные ребятки!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Малыши – молодцы сделали зарядку!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соберем мячики в корзинку.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2A19">
              <w:rPr>
                <w:rFonts w:ascii="Times New Roman" w:hAnsi="Times New Roman"/>
                <w:i/>
                <w:sz w:val="24"/>
                <w:szCs w:val="24"/>
              </w:rPr>
              <w:t>(заяц подбрасывает и переворачивает корзину)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Подвижная игра «Непослушные мячи»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-Ребятки, посмотрите, какие непослушные мячи, все разбежались. Давайте их догоним и забросим в корзинку!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ведущий приподнимает корзинку, побуждая детей попасть в цель)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(игра повторяется 2 раза)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Подвижная игра «Послушные мячи»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ребятки наши послушные? Сейчас ребят я превращая в мячики!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(надевает на голову каждому ребенку резиночку с картонным изображением мяча)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Саша – будет красным мячиком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Алёна – оранжевым и т.д.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какие разноцветные мячики у нас получились, а главное – послушные!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-Повторяйте за мной!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(логоритмика)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 – да мячик!</w:t>
            </w:r>
          </w:p>
          <w:p w:rsidR="001E2A19" w:rsidRP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Ай – да мячик!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легко, легко он скачет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Прыг-скок, прыг, скок,</w:t>
            </w:r>
          </w:p>
          <w:p w:rsid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Покатился в уголок</w:t>
            </w:r>
          </w:p>
          <w:p w:rsidR="001E2A19" w:rsidRPr="001E2A19" w:rsidRDefault="001E2A19" w:rsidP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(игра повторяется 2 раза)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430038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Смотрят</w:t>
            </w:r>
          </w:p>
          <w:p w:rsidR="00430038" w:rsidRDefault="00430038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Слушают</w:t>
            </w:r>
          </w:p>
          <w:p w:rsidR="00430038" w:rsidRDefault="00430038" w:rsidP="00430038">
            <w:pPr>
              <w:rPr>
                <w:rFonts w:ascii="Times New Roman" w:hAnsi="Times New Roman"/>
                <w:sz w:val="24"/>
              </w:rPr>
            </w:pPr>
          </w:p>
          <w:p w:rsidR="00430038" w:rsidRDefault="00430038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Дети гладят шубку зайца.</w:t>
            </w:r>
          </w:p>
          <w:p w:rsidR="007519AA" w:rsidRDefault="007519AA" w:rsidP="00430038">
            <w:pPr>
              <w:rPr>
                <w:rFonts w:ascii="Times New Roman" w:hAnsi="Times New Roman"/>
                <w:sz w:val="24"/>
              </w:rPr>
            </w:pPr>
          </w:p>
          <w:p w:rsidR="007519AA" w:rsidRDefault="007519AA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Ответы детей</w:t>
            </w:r>
          </w:p>
          <w:p w:rsidR="007519AA" w:rsidRDefault="007519AA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Смотрят, слушают.</w:t>
            </w:r>
          </w:p>
          <w:p w:rsidR="007519AA" w:rsidRDefault="007519AA" w:rsidP="00430038">
            <w:pPr>
              <w:rPr>
                <w:rFonts w:ascii="Times New Roman" w:hAnsi="Times New Roman"/>
                <w:sz w:val="24"/>
              </w:rPr>
            </w:pPr>
          </w:p>
          <w:p w:rsidR="007519AA" w:rsidRDefault="007519AA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Берут в руки мяч, повторяют движения за зайкой</w:t>
            </w:r>
            <w:r w:rsidR="001E2A19">
              <w:rPr>
                <w:rFonts w:ascii="Times New Roman" w:hAnsi="Times New Roman"/>
                <w:sz w:val="24"/>
              </w:rPr>
              <w:t>.</w:t>
            </w: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Складывают в корзину мячи.</w:t>
            </w: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Догоняют мячи, забрасывают в корзину.</w:t>
            </w: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-Да!</w:t>
            </w: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Прыгают на 2 ногах на месте.</w:t>
            </w: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</w:p>
          <w:p w:rsidR="001E2A19" w:rsidRDefault="001E2A19" w:rsidP="004300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Повороты вокруг себя.</w:t>
            </w:r>
          </w:p>
          <w:p w:rsidR="00430038" w:rsidRDefault="00430038" w:rsidP="0043003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представления об осенних изменениях в природе.</w:t>
            </w:r>
          </w:p>
          <w:p w:rsidR="00430038" w:rsidRDefault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мышления.</w:t>
            </w: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активной речи.</w:t>
            </w: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9AA" w:rsidRDefault="007519A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 движений, физической активности.</w:t>
            </w: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желания делать зарядку.</w:t>
            </w: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физических качеств: ловкости, быстроты.</w:t>
            </w: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бросать мяч в цель.</w:t>
            </w: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воображения.</w:t>
            </w: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подпрыгивать, кружиться.</w:t>
            </w:r>
          </w:p>
          <w:p w:rsidR="001E2A19" w:rsidRDefault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C96" w:rsidTr="00C84C96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Музыкальная игра малой подвижности «Передай мячик»</w:t>
            </w:r>
          </w:p>
          <w:p w:rsidR="001E2A19" w:rsidRDefault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Продолжается веселье</w:t>
            </w:r>
          </w:p>
          <w:p w:rsidR="001E2A19" w:rsidRDefault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Поднимаем настроенье</w:t>
            </w:r>
          </w:p>
          <w:p w:rsidR="001E2A19" w:rsidRDefault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Становитесь в круг скорей!</w:t>
            </w:r>
          </w:p>
          <w:p w:rsidR="001E2A19" w:rsidRDefault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играйте веселей!</w:t>
            </w:r>
          </w:p>
          <w:p w:rsidR="001E2A19" w:rsidRDefault="001E2A19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Правила игры:</w:t>
            </w:r>
          </w:p>
          <w:p w:rsidR="001E2A19" w:rsidRDefault="001E2A19" w:rsidP="001E2A1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 звучит музыка, мы передаем</w:t>
            </w:r>
            <w:r w:rsidR="004715C1">
              <w:rPr>
                <w:rFonts w:ascii="Times New Roman" w:hAnsi="Times New Roman"/>
                <w:sz w:val="24"/>
                <w:szCs w:val="24"/>
              </w:rPr>
              <w:t xml:space="preserve"> мячик по кругу друг другу. Как только музыка останавливается, у кого окажется мяч в руках – тот танцует с Зайкой!</w:t>
            </w:r>
          </w:p>
          <w:p w:rsidR="004715C1" w:rsidRPr="004715C1" w:rsidRDefault="004715C1" w:rsidP="001E2A19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Раз-два-три-игру начни!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Смотрят, слушают, строятся в круг.</w:t>
            </w: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воспитателем.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4715C1" w:rsidP="004300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эмоций, умения строиться в круг.</w:t>
            </w:r>
          </w:p>
        </w:tc>
      </w:tr>
      <w:tr w:rsidR="00C84C96" w:rsidTr="00C84C96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Дидактическая игра «Лови-бросай»</w:t>
            </w:r>
          </w:p>
          <w:p w:rsidR="004715C1" w:rsidRDefault="004715C1" w:rsidP="004715C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сейчас я вас приглашаю на волейбольную площадку!</w:t>
            </w:r>
          </w:p>
          <w:p w:rsidR="004715C1" w:rsidRDefault="004715C1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Топ-топ, топотушки</w:t>
            </w:r>
          </w:p>
          <w:p w:rsidR="004715C1" w:rsidRDefault="004715C1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Удивляются игрушки</w:t>
            </w:r>
          </w:p>
          <w:p w:rsidR="004715C1" w:rsidRDefault="004715C1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окошко прыгнул кот</w:t>
            </w:r>
          </w:p>
          <w:p w:rsidR="004715C1" w:rsidRDefault="004715C1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Детвора гулять идет</w:t>
            </w:r>
          </w:p>
          <w:p w:rsidR="004715C1" w:rsidRDefault="004715C1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Ходят не ладошками</w:t>
            </w:r>
          </w:p>
          <w:p w:rsidR="004715C1" w:rsidRDefault="004715C1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топочут ножками!</w:t>
            </w:r>
          </w:p>
          <w:p w:rsidR="00EC6440" w:rsidRDefault="00EC6440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 площадке натянута волейбольная сетка, на уровне роста детей)</w:t>
            </w:r>
          </w:p>
          <w:p w:rsidR="00EC6440" w:rsidRPr="00265BE1" w:rsidRDefault="00EC6440" w:rsidP="004715C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265BE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Правила игры</w:t>
            </w:r>
            <w:r w:rsidR="00265BE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:</w:t>
            </w:r>
          </w:p>
          <w:p w:rsidR="00EC6440" w:rsidRDefault="00EC6440" w:rsidP="00265B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65BE1">
              <w:rPr>
                <w:rFonts w:ascii="Times New Roman" w:hAnsi="Times New Roman"/>
                <w:sz w:val="24"/>
                <w:szCs w:val="24"/>
              </w:rPr>
              <w:t>Ребята это волейбольная сетка, через нее можно перебросить мяч другому. Вот так!</w:t>
            </w:r>
          </w:p>
          <w:p w:rsidR="00265BE1" w:rsidRDefault="00265BE1" w:rsidP="00265BE1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осуществляет показ с другим воспитателем, ведущий побуждает выстраиваться детей по обе стороны сетки, раздает мячи)</w:t>
            </w:r>
          </w:p>
          <w:p w:rsidR="008A4A7A" w:rsidRDefault="00A218DD" w:rsidP="008A4A7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-Раз, два, три – игру начни!</w:t>
            </w:r>
          </w:p>
          <w:p w:rsidR="00A218DD" w:rsidRDefault="00A218DD" w:rsidP="00A218DD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18DD">
              <w:rPr>
                <w:rFonts w:ascii="Times New Roman" w:hAnsi="Times New Roman"/>
                <w:i/>
                <w:sz w:val="24"/>
                <w:szCs w:val="24"/>
              </w:rPr>
              <w:t>(звучит веселая музыка)</w:t>
            </w:r>
          </w:p>
          <w:p w:rsidR="009521FF" w:rsidRDefault="009521FF" w:rsidP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-Ребятки! А вы любите кататься на паровозике? Я приглашаю вас на станцию.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«Перегонялки»</w:t>
            </w:r>
          </w:p>
          <w:p w:rsidR="009521FF" w:rsidRDefault="009521FF" w:rsidP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Заяц выводит детей с площадки на дорогу возле здания дома ребенка, надевает маску паровозика на одного из детей, прицепляет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детей к длинной разноцветной ленте. Движение осуществляется по дороге.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Подвижная игра «Паровоз»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играем в паровоз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беда, что без колес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 зато труба, гудок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прибудем точно в срок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Паровозик чух-чух-чух</w:t>
            </w:r>
          </w:p>
          <w:p w:rsidR="009521FF" w:rsidRDefault="009521FF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Мчит по рельсам во весь дух</w:t>
            </w:r>
          </w:p>
          <w:p w:rsidR="00016404" w:rsidRDefault="00016404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 гудут «Ту-ту! Ту-ту!</w:t>
            </w:r>
          </w:p>
          <w:p w:rsidR="00016404" w:rsidRDefault="00016404" w:rsidP="009521F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Всех до места довезу!</w:t>
            </w:r>
          </w:p>
          <w:p w:rsidR="00016404" w:rsidRDefault="00016404" w:rsidP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мы приехали на станцию «Перегонялки». Здесь нас встречают 2 мяча. Потрогайте их. Какие они?</w:t>
            </w:r>
          </w:p>
          <w:p w:rsidR="00016404" w:rsidRDefault="00016404" w:rsidP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-Мяч круглый, он катится. Давайте поиграем с большими мячами.</w:t>
            </w:r>
          </w:p>
          <w:p w:rsidR="00016404" w:rsidRDefault="00016404" w:rsidP="00016404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делит детей на 2 команды, объясняет правила игры)</w:t>
            </w:r>
          </w:p>
          <w:p w:rsidR="00016404" w:rsidRDefault="00016404" w:rsidP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-Нужно докатить мяч по прямой дорожке до забора, кто быстрее.</w:t>
            </w:r>
          </w:p>
          <w:p w:rsidR="006A075A" w:rsidRDefault="006A075A" w:rsidP="006A075A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побуждает детей вместе произнести заветные слова):</w:t>
            </w:r>
          </w:p>
          <w:p w:rsidR="006A075A" w:rsidRDefault="006A075A" w:rsidP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старт! Внимание! Марш!</w:t>
            </w:r>
          </w:p>
          <w:p w:rsidR="006A075A" w:rsidRPr="006A075A" w:rsidRDefault="006A075A" w:rsidP="006A075A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(звучит веселая музыка)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715C1" w:rsidRDefault="004715C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Шагают за ведущим в ритм стихотворения.</w:t>
            </w: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Заходят на площадку.</w:t>
            </w: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8DD" w:rsidRDefault="00A218D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ребенок с одной стороны перебрасывают мяч, напротив стоящему партнеру (и обратно)</w:t>
            </w: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шагают мелкими шагами вперед, держась за ленту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одной рукой.</w:t>
            </w: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1FF" w:rsidRDefault="009521FF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Чух-чух-чух</w:t>
            </w: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Ту-ту</w:t>
            </w: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Останавливаются</w:t>
            </w: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Глядят мячи</w:t>
            </w: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-Большие, круглые</w:t>
            </w: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6404" w:rsidRDefault="0001640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</w:p>
          <w:p w:rsidR="006A075A" w:rsidRDefault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страт, внимание, марш!</w:t>
            </w:r>
          </w:p>
          <w:p w:rsidR="006A075A" w:rsidRDefault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Катят совместно мяч до указанного места.</w:t>
            </w: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C84C96">
            <w:pPr>
              <w:rPr>
                <w:rFonts w:ascii="Times New Roman" w:hAnsi="Times New Roman"/>
                <w:sz w:val="24"/>
              </w:rPr>
            </w:pPr>
          </w:p>
          <w:p w:rsidR="004715C1" w:rsidRDefault="004715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шагать ритмично.</w:t>
            </w:r>
          </w:p>
          <w:p w:rsidR="00A218DD" w:rsidRDefault="00A218DD">
            <w:pPr>
              <w:rPr>
                <w:rFonts w:ascii="Times New Roman" w:hAnsi="Times New Roman"/>
                <w:sz w:val="24"/>
              </w:rPr>
            </w:pPr>
          </w:p>
          <w:p w:rsidR="00A218DD" w:rsidRDefault="00A218DD">
            <w:pPr>
              <w:rPr>
                <w:rFonts w:ascii="Times New Roman" w:hAnsi="Times New Roman"/>
                <w:sz w:val="24"/>
              </w:rPr>
            </w:pPr>
          </w:p>
          <w:p w:rsidR="00A218DD" w:rsidRDefault="00A218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представления у детей об игре в волейбол</w:t>
            </w:r>
            <w:r w:rsidR="009521FF">
              <w:rPr>
                <w:rFonts w:ascii="Times New Roman" w:hAnsi="Times New Roman"/>
                <w:sz w:val="24"/>
              </w:rPr>
              <w:t>.</w:t>
            </w: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бросать мяч от груди и ловить его.</w:t>
            </w:r>
          </w:p>
          <w:p w:rsidR="00C84C96" w:rsidRDefault="00C84C96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 движения – умения </w:t>
            </w:r>
            <w:r>
              <w:rPr>
                <w:rFonts w:ascii="Times New Roman" w:hAnsi="Times New Roman"/>
                <w:sz w:val="24"/>
              </w:rPr>
              <w:lastRenderedPageBreak/>
              <w:t>взаимодействовать в игре.</w:t>
            </w: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</w:p>
          <w:p w:rsidR="009521FF" w:rsidRDefault="009521F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звукоподражания.</w:t>
            </w:r>
          </w:p>
          <w:p w:rsidR="006A075A" w:rsidRDefault="006A075A">
            <w:pPr>
              <w:rPr>
                <w:rFonts w:ascii="Times New Roman" w:hAnsi="Times New Roman"/>
                <w:sz w:val="24"/>
              </w:rPr>
            </w:pPr>
          </w:p>
          <w:p w:rsidR="006A075A" w:rsidRDefault="006A075A">
            <w:pPr>
              <w:rPr>
                <w:rFonts w:ascii="Times New Roman" w:hAnsi="Times New Roman"/>
                <w:sz w:val="24"/>
              </w:rPr>
            </w:pPr>
          </w:p>
          <w:p w:rsidR="006A075A" w:rsidRDefault="006A075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активной речи</w:t>
            </w:r>
          </w:p>
          <w:p w:rsidR="006A075A" w:rsidRDefault="006A075A">
            <w:pPr>
              <w:rPr>
                <w:rFonts w:ascii="Times New Roman" w:hAnsi="Times New Roman"/>
                <w:sz w:val="24"/>
              </w:rPr>
            </w:pPr>
          </w:p>
          <w:p w:rsidR="006A075A" w:rsidRDefault="006A075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внимания, мышления.</w:t>
            </w:r>
          </w:p>
          <w:p w:rsidR="00C84C96" w:rsidRDefault="006A075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активной речи, развитее умения взаимодействовать в игре. Развитие физической активности.</w:t>
            </w:r>
          </w:p>
        </w:tc>
      </w:tr>
      <w:tr w:rsidR="00C84C96" w:rsidTr="00C84C96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</w:t>
            </w: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C96" w:rsidRDefault="006A075A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(Зайка хвалит команду детей, первыми докативших мяч, и вручает им по маленькой коробочке фруктового сока. Затем, хвалит остальных малышей, которые очень старались и вручает им сок)</w:t>
            </w:r>
          </w:p>
          <w:p w:rsidR="006A075A" w:rsidRPr="006A075A" w:rsidRDefault="006A075A" w:rsidP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-Ребята! Понравилось вам играть с мячами? Давайте тогда ножками потопаем, ручками похлопаем</w:t>
            </w:r>
            <w:r w:rsidR="0011661B">
              <w:rPr>
                <w:rFonts w:ascii="Times New Roman" w:hAnsi="Times New Roman"/>
                <w:sz w:val="24"/>
                <w:szCs w:val="24"/>
              </w:rPr>
              <w:t>, крикнем громко мы «Ура», мне домой бежать пора!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075A" w:rsidRDefault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Угощаются соком, благодарят зайку.</w:t>
            </w:r>
          </w:p>
          <w:p w:rsidR="006A075A" w:rsidRDefault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6A075A" w:rsidRDefault="006A075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Топают ногами, хлопают.</w:t>
            </w:r>
          </w:p>
          <w:p w:rsidR="0011661B" w:rsidRDefault="001166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 Прощаются с зайцем.</w:t>
            </w:r>
          </w:p>
          <w:p w:rsidR="00C84C96" w:rsidRDefault="00C84C9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96" w:rsidRDefault="006A075A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стремления быть первым.</w:t>
            </w:r>
          </w:p>
          <w:p w:rsidR="0011661B" w:rsidRDefault="0011661B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Развитие устойчивого положительного эмоционального состояния.</w:t>
            </w:r>
          </w:p>
        </w:tc>
      </w:tr>
    </w:tbl>
    <w:p w:rsidR="00C84C96" w:rsidRDefault="00C84C96" w:rsidP="00C84C96">
      <w:pPr>
        <w:spacing w:after="0"/>
        <w:sectPr w:rsidR="00C84C96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C84C96" w:rsidRDefault="00C84C96" w:rsidP="00C84C96">
      <w:pPr>
        <w:spacing w:after="0"/>
        <w:rPr>
          <w:rFonts w:ascii="Times New Roman" w:hAnsi="Times New Roman"/>
          <w:sz w:val="32"/>
          <w:szCs w:val="32"/>
        </w:rPr>
        <w:sectPr w:rsidR="00C84C96">
          <w:type w:val="continuous"/>
          <w:pgSz w:w="16838" w:h="11906" w:orient="landscape"/>
          <w:pgMar w:top="426" w:right="253" w:bottom="142" w:left="440" w:header="708" w:footer="708" w:gutter="0"/>
          <w:cols w:num="2" w:space="708"/>
        </w:sectPr>
      </w:pPr>
    </w:p>
    <w:p w:rsidR="00C84C96" w:rsidRDefault="00C84C96" w:rsidP="00C84C96"/>
    <w:p w:rsidR="00C84C96" w:rsidRDefault="00C84C96" w:rsidP="00C84C96"/>
    <w:p w:rsidR="00C84C96" w:rsidRDefault="00C84C96" w:rsidP="00C84C96"/>
    <w:p w:rsidR="0044202E" w:rsidRDefault="006048C3">
      <w:r>
        <w:t>+-</w:t>
      </w:r>
    </w:p>
    <w:sectPr w:rsidR="0044202E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15A9C"/>
    <w:multiLevelType w:val="hybridMultilevel"/>
    <w:tmpl w:val="6C50A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C84C96"/>
    <w:rsid w:val="00002CF9"/>
    <w:rsid w:val="00005B25"/>
    <w:rsid w:val="0000722F"/>
    <w:rsid w:val="00011F1C"/>
    <w:rsid w:val="00013F0E"/>
    <w:rsid w:val="00015028"/>
    <w:rsid w:val="000155D6"/>
    <w:rsid w:val="000163B2"/>
    <w:rsid w:val="00016404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2A9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625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77679"/>
    <w:rsid w:val="0008058D"/>
    <w:rsid w:val="000827C0"/>
    <w:rsid w:val="00084AC3"/>
    <w:rsid w:val="000867E3"/>
    <w:rsid w:val="00090051"/>
    <w:rsid w:val="0009310F"/>
    <w:rsid w:val="000A2935"/>
    <w:rsid w:val="000A2D1A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6011"/>
    <w:rsid w:val="000E77DF"/>
    <w:rsid w:val="000F2F92"/>
    <w:rsid w:val="000F3375"/>
    <w:rsid w:val="000F3680"/>
    <w:rsid w:val="000F46CF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1661B"/>
    <w:rsid w:val="00121629"/>
    <w:rsid w:val="00121F59"/>
    <w:rsid w:val="00123261"/>
    <w:rsid w:val="00124B8D"/>
    <w:rsid w:val="001266C7"/>
    <w:rsid w:val="001279F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3E7E"/>
    <w:rsid w:val="00144769"/>
    <w:rsid w:val="00151457"/>
    <w:rsid w:val="0015611F"/>
    <w:rsid w:val="00156B05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7AA5"/>
    <w:rsid w:val="00187F18"/>
    <w:rsid w:val="00190973"/>
    <w:rsid w:val="00191DCE"/>
    <w:rsid w:val="001920A1"/>
    <w:rsid w:val="00192563"/>
    <w:rsid w:val="00193972"/>
    <w:rsid w:val="00193D65"/>
    <w:rsid w:val="00197307"/>
    <w:rsid w:val="001A05B2"/>
    <w:rsid w:val="001A1B81"/>
    <w:rsid w:val="001A22AB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2A19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0371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65BE1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A4AA3"/>
    <w:rsid w:val="002B107C"/>
    <w:rsid w:val="002B147E"/>
    <w:rsid w:val="002B3AC5"/>
    <w:rsid w:val="002B4B92"/>
    <w:rsid w:val="002B6A6A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05F9"/>
    <w:rsid w:val="003524A8"/>
    <w:rsid w:val="00352941"/>
    <w:rsid w:val="003558C8"/>
    <w:rsid w:val="0035771D"/>
    <w:rsid w:val="003603DB"/>
    <w:rsid w:val="003633D0"/>
    <w:rsid w:val="003637B8"/>
    <w:rsid w:val="003644C6"/>
    <w:rsid w:val="0036537F"/>
    <w:rsid w:val="003661A1"/>
    <w:rsid w:val="0036655F"/>
    <w:rsid w:val="00366677"/>
    <w:rsid w:val="00366E05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1D5C"/>
    <w:rsid w:val="003C2725"/>
    <w:rsid w:val="003C285F"/>
    <w:rsid w:val="003D0E5B"/>
    <w:rsid w:val="003D13D6"/>
    <w:rsid w:val="003D3FAE"/>
    <w:rsid w:val="003E1F01"/>
    <w:rsid w:val="003E264E"/>
    <w:rsid w:val="003E305D"/>
    <w:rsid w:val="003E4AA2"/>
    <w:rsid w:val="003E4DD9"/>
    <w:rsid w:val="003E5C34"/>
    <w:rsid w:val="003E7CE1"/>
    <w:rsid w:val="003F17D1"/>
    <w:rsid w:val="003F2E00"/>
    <w:rsid w:val="003F3471"/>
    <w:rsid w:val="003F5759"/>
    <w:rsid w:val="003F62E8"/>
    <w:rsid w:val="003F63AD"/>
    <w:rsid w:val="004041D7"/>
    <w:rsid w:val="00404330"/>
    <w:rsid w:val="00406795"/>
    <w:rsid w:val="004215AA"/>
    <w:rsid w:val="0042350E"/>
    <w:rsid w:val="00430038"/>
    <w:rsid w:val="004307CA"/>
    <w:rsid w:val="0043129C"/>
    <w:rsid w:val="0043146D"/>
    <w:rsid w:val="004350CA"/>
    <w:rsid w:val="00436C3D"/>
    <w:rsid w:val="00436EB5"/>
    <w:rsid w:val="0044202E"/>
    <w:rsid w:val="0044569F"/>
    <w:rsid w:val="00445AE0"/>
    <w:rsid w:val="00447203"/>
    <w:rsid w:val="004521AF"/>
    <w:rsid w:val="00455E26"/>
    <w:rsid w:val="0046431B"/>
    <w:rsid w:val="004646DB"/>
    <w:rsid w:val="00465730"/>
    <w:rsid w:val="00466E03"/>
    <w:rsid w:val="00467013"/>
    <w:rsid w:val="0047013D"/>
    <w:rsid w:val="004715C1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2EF"/>
    <w:rsid w:val="00493404"/>
    <w:rsid w:val="004A0A8B"/>
    <w:rsid w:val="004A2399"/>
    <w:rsid w:val="004A25DF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50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0328"/>
    <w:rsid w:val="00573404"/>
    <w:rsid w:val="0057354C"/>
    <w:rsid w:val="005735B0"/>
    <w:rsid w:val="00573C57"/>
    <w:rsid w:val="00575CCF"/>
    <w:rsid w:val="00580FE7"/>
    <w:rsid w:val="005818CE"/>
    <w:rsid w:val="0058385F"/>
    <w:rsid w:val="00583DEA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3049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48C3"/>
    <w:rsid w:val="00606517"/>
    <w:rsid w:val="00606DBC"/>
    <w:rsid w:val="00607452"/>
    <w:rsid w:val="006104E1"/>
    <w:rsid w:val="00611B45"/>
    <w:rsid w:val="0061227D"/>
    <w:rsid w:val="00615354"/>
    <w:rsid w:val="00615C46"/>
    <w:rsid w:val="00620706"/>
    <w:rsid w:val="006212C8"/>
    <w:rsid w:val="00624A18"/>
    <w:rsid w:val="006310FB"/>
    <w:rsid w:val="00633482"/>
    <w:rsid w:val="006346BE"/>
    <w:rsid w:val="006363E4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4F6"/>
    <w:rsid w:val="00690988"/>
    <w:rsid w:val="00691600"/>
    <w:rsid w:val="0069207B"/>
    <w:rsid w:val="00692621"/>
    <w:rsid w:val="0069640E"/>
    <w:rsid w:val="006A075A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E0C7B"/>
    <w:rsid w:val="006E420F"/>
    <w:rsid w:val="006E58D1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1D8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33DE5"/>
    <w:rsid w:val="0074101D"/>
    <w:rsid w:val="007411B9"/>
    <w:rsid w:val="00745E06"/>
    <w:rsid w:val="00746824"/>
    <w:rsid w:val="00746B8C"/>
    <w:rsid w:val="0075135F"/>
    <w:rsid w:val="00751609"/>
    <w:rsid w:val="007519AA"/>
    <w:rsid w:val="00753B4F"/>
    <w:rsid w:val="00756AF2"/>
    <w:rsid w:val="00761E51"/>
    <w:rsid w:val="00761ECA"/>
    <w:rsid w:val="00763A5E"/>
    <w:rsid w:val="00766E76"/>
    <w:rsid w:val="00776BD7"/>
    <w:rsid w:val="0077731E"/>
    <w:rsid w:val="00782892"/>
    <w:rsid w:val="0078395D"/>
    <w:rsid w:val="0078402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594D"/>
    <w:rsid w:val="007A5A8A"/>
    <w:rsid w:val="007A6F1A"/>
    <w:rsid w:val="007B2CE1"/>
    <w:rsid w:val="007C73AC"/>
    <w:rsid w:val="007D30E3"/>
    <w:rsid w:val="007E0FDA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3A2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0FC4"/>
    <w:rsid w:val="00853087"/>
    <w:rsid w:val="00854060"/>
    <w:rsid w:val="00854F29"/>
    <w:rsid w:val="00855EF6"/>
    <w:rsid w:val="008565B6"/>
    <w:rsid w:val="008571D5"/>
    <w:rsid w:val="008614EE"/>
    <w:rsid w:val="00863C71"/>
    <w:rsid w:val="00864872"/>
    <w:rsid w:val="00867CD1"/>
    <w:rsid w:val="0087226C"/>
    <w:rsid w:val="00872CC6"/>
    <w:rsid w:val="0088307C"/>
    <w:rsid w:val="00883937"/>
    <w:rsid w:val="0088564A"/>
    <w:rsid w:val="00885DC3"/>
    <w:rsid w:val="00896B4D"/>
    <w:rsid w:val="00897A3B"/>
    <w:rsid w:val="00897A43"/>
    <w:rsid w:val="008A040D"/>
    <w:rsid w:val="008A23D7"/>
    <w:rsid w:val="008A257F"/>
    <w:rsid w:val="008A2B23"/>
    <w:rsid w:val="008A4A7A"/>
    <w:rsid w:val="008A5183"/>
    <w:rsid w:val="008B22D5"/>
    <w:rsid w:val="008B2997"/>
    <w:rsid w:val="008B333B"/>
    <w:rsid w:val="008B568E"/>
    <w:rsid w:val="008B60A3"/>
    <w:rsid w:val="008B6952"/>
    <w:rsid w:val="008C0C2C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46D5"/>
    <w:rsid w:val="00915B91"/>
    <w:rsid w:val="009175C3"/>
    <w:rsid w:val="009221D8"/>
    <w:rsid w:val="00922773"/>
    <w:rsid w:val="0092322C"/>
    <w:rsid w:val="00924119"/>
    <w:rsid w:val="00924D58"/>
    <w:rsid w:val="00924E30"/>
    <w:rsid w:val="0092791D"/>
    <w:rsid w:val="00931238"/>
    <w:rsid w:val="009344C0"/>
    <w:rsid w:val="00934733"/>
    <w:rsid w:val="009402CE"/>
    <w:rsid w:val="00941E26"/>
    <w:rsid w:val="00943A99"/>
    <w:rsid w:val="00951339"/>
    <w:rsid w:val="009521FF"/>
    <w:rsid w:val="00952F48"/>
    <w:rsid w:val="009546F7"/>
    <w:rsid w:val="00954C5E"/>
    <w:rsid w:val="00957C4A"/>
    <w:rsid w:val="00961B93"/>
    <w:rsid w:val="00961D7A"/>
    <w:rsid w:val="009670C3"/>
    <w:rsid w:val="009702AE"/>
    <w:rsid w:val="00972280"/>
    <w:rsid w:val="00972E2E"/>
    <w:rsid w:val="00975A8D"/>
    <w:rsid w:val="00976FA4"/>
    <w:rsid w:val="00977EC6"/>
    <w:rsid w:val="00980665"/>
    <w:rsid w:val="0098072C"/>
    <w:rsid w:val="00982063"/>
    <w:rsid w:val="009832C2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976AE"/>
    <w:rsid w:val="009A13A4"/>
    <w:rsid w:val="009A303E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4285"/>
    <w:rsid w:val="009D5800"/>
    <w:rsid w:val="009D6560"/>
    <w:rsid w:val="009D6661"/>
    <w:rsid w:val="009E0620"/>
    <w:rsid w:val="009E1E3E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18DD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572"/>
    <w:rsid w:val="00A547F2"/>
    <w:rsid w:val="00A54CE4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3963"/>
    <w:rsid w:val="00AA467F"/>
    <w:rsid w:val="00AB0585"/>
    <w:rsid w:val="00AB0E4E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27593"/>
    <w:rsid w:val="00B42883"/>
    <w:rsid w:val="00B453C0"/>
    <w:rsid w:val="00B4591E"/>
    <w:rsid w:val="00B5022A"/>
    <w:rsid w:val="00B51905"/>
    <w:rsid w:val="00B51EA0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D15EB"/>
    <w:rsid w:val="00BD286B"/>
    <w:rsid w:val="00BD5089"/>
    <w:rsid w:val="00BD7691"/>
    <w:rsid w:val="00BE080E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BF6FDD"/>
    <w:rsid w:val="00C004D1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A37"/>
    <w:rsid w:val="00C21D4C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201A"/>
    <w:rsid w:val="00C465D2"/>
    <w:rsid w:val="00C47DBD"/>
    <w:rsid w:val="00C5253E"/>
    <w:rsid w:val="00C5309D"/>
    <w:rsid w:val="00C57AFA"/>
    <w:rsid w:val="00C6084A"/>
    <w:rsid w:val="00C74508"/>
    <w:rsid w:val="00C7456B"/>
    <w:rsid w:val="00C77C8B"/>
    <w:rsid w:val="00C80F0A"/>
    <w:rsid w:val="00C817AB"/>
    <w:rsid w:val="00C84C96"/>
    <w:rsid w:val="00C931A9"/>
    <w:rsid w:val="00C9338D"/>
    <w:rsid w:val="00C96020"/>
    <w:rsid w:val="00C97145"/>
    <w:rsid w:val="00C97E50"/>
    <w:rsid w:val="00CA0C17"/>
    <w:rsid w:val="00CA30DB"/>
    <w:rsid w:val="00CA5361"/>
    <w:rsid w:val="00CA5B63"/>
    <w:rsid w:val="00CB35F2"/>
    <w:rsid w:val="00CB3FE2"/>
    <w:rsid w:val="00CB4508"/>
    <w:rsid w:val="00CB49A0"/>
    <w:rsid w:val="00CC15B5"/>
    <w:rsid w:val="00CC27B4"/>
    <w:rsid w:val="00CC4A74"/>
    <w:rsid w:val="00CC4E7F"/>
    <w:rsid w:val="00CC54CF"/>
    <w:rsid w:val="00CC57DC"/>
    <w:rsid w:val="00CD0A33"/>
    <w:rsid w:val="00CD336C"/>
    <w:rsid w:val="00CD5A57"/>
    <w:rsid w:val="00CD5BF6"/>
    <w:rsid w:val="00CD7A36"/>
    <w:rsid w:val="00CE1BE2"/>
    <w:rsid w:val="00CE3396"/>
    <w:rsid w:val="00CE4784"/>
    <w:rsid w:val="00CE7394"/>
    <w:rsid w:val="00CF2C15"/>
    <w:rsid w:val="00D00412"/>
    <w:rsid w:val="00D00FAE"/>
    <w:rsid w:val="00D0131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34"/>
    <w:rsid w:val="00D54FDB"/>
    <w:rsid w:val="00D57CB2"/>
    <w:rsid w:val="00D6265C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48D2"/>
    <w:rsid w:val="00D961B0"/>
    <w:rsid w:val="00D97E8B"/>
    <w:rsid w:val="00DA2620"/>
    <w:rsid w:val="00DA2D5A"/>
    <w:rsid w:val="00DA4B5A"/>
    <w:rsid w:val="00DA5047"/>
    <w:rsid w:val="00DA5D23"/>
    <w:rsid w:val="00DB0413"/>
    <w:rsid w:val="00DB04BB"/>
    <w:rsid w:val="00DB2E53"/>
    <w:rsid w:val="00DB4165"/>
    <w:rsid w:val="00DB7F21"/>
    <w:rsid w:val="00DC34B5"/>
    <w:rsid w:val="00DC52F5"/>
    <w:rsid w:val="00DC5841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53C"/>
    <w:rsid w:val="00E45BBC"/>
    <w:rsid w:val="00E47874"/>
    <w:rsid w:val="00E502DD"/>
    <w:rsid w:val="00E5173C"/>
    <w:rsid w:val="00E52E67"/>
    <w:rsid w:val="00E535EF"/>
    <w:rsid w:val="00E548B7"/>
    <w:rsid w:val="00E55276"/>
    <w:rsid w:val="00E578A3"/>
    <w:rsid w:val="00E60123"/>
    <w:rsid w:val="00E610C1"/>
    <w:rsid w:val="00E63353"/>
    <w:rsid w:val="00E65E66"/>
    <w:rsid w:val="00E666DE"/>
    <w:rsid w:val="00E70327"/>
    <w:rsid w:val="00E74B7A"/>
    <w:rsid w:val="00E76E5A"/>
    <w:rsid w:val="00E7742D"/>
    <w:rsid w:val="00E777C7"/>
    <w:rsid w:val="00E8193F"/>
    <w:rsid w:val="00E81BF2"/>
    <w:rsid w:val="00E87668"/>
    <w:rsid w:val="00E908AD"/>
    <w:rsid w:val="00E91EF1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3742"/>
    <w:rsid w:val="00EC426A"/>
    <w:rsid w:val="00EC5FB0"/>
    <w:rsid w:val="00EC6440"/>
    <w:rsid w:val="00EC6617"/>
    <w:rsid w:val="00ED15FE"/>
    <w:rsid w:val="00ED1878"/>
    <w:rsid w:val="00ED2F11"/>
    <w:rsid w:val="00EE1BE6"/>
    <w:rsid w:val="00EE23A6"/>
    <w:rsid w:val="00EE55C1"/>
    <w:rsid w:val="00EE586D"/>
    <w:rsid w:val="00EF0218"/>
    <w:rsid w:val="00EF0763"/>
    <w:rsid w:val="00EF0896"/>
    <w:rsid w:val="00EF098F"/>
    <w:rsid w:val="00EF0E82"/>
    <w:rsid w:val="00EF2876"/>
    <w:rsid w:val="00EF3C2D"/>
    <w:rsid w:val="00EF5B95"/>
    <w:rsid w:val="00F02EA1"/>
    <w:rsid w:val="00F037CA"/>
    <w:rsid w:val="00F06405"/>
    <w:rsid w:val="00F06FED"/>
    <w:rsid w:val="00F110B7"/>
    <w:rsid w:val="00F12F23"/>
    <w:rsid w:val="00F16A2F"/>
    <w:rsid w:val="00F176F6"/>
    <w:rsid w:val="00F20201"/>
    <w:rsid w:val="00F22293"/>
    <w:rsid w:val="00F23E7D"/>
    <w:rsid w:val="00F24A37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391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773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E366C"/>
    <w:rsid w:val="00FF01AA"/>
    <w:rsid w:val="00FF17C1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C9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84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C2A4B-2E9F-4339-9539-47AD8EC1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2019-10-17T10:08:00Z</dcterms:created>
  <dcterms:modified xsi:type="dcterms:W3CDTF">2019-10-17T16:53:00Z</dcterms:modified>
</cp:coreProperties>
</file>